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2DF509BF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1C01C88C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>esso</w:t>
      </w:r>
      <w:r w:rsidR="00F72E24">
        <w:rPr>
          <w:b/>
          <w:spacing w:val="-2"/>
        </w:rPr>
        <w:t>_______________________________</w:t>
      </w:r>
      <w:r>
        <w:t>.</w:t>
      </w:r>
    </w:p>
    <w:p w14:paraId="0FA7DB67" w14:textId="2967DDC9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presso </w:t>
      </w:r>
      <w:r w:rsidR="00C73D65">
        <w:t xml:space="preserve">il </w:t>
      </w:r>
      <w:r w:rsidR="00F72E24">
        <w:t>_______________________</w:t>
      </w:r>
      <w:r w:rsidR="00021337">
        <w:t>______</w:t>
      </w:r>
      <w:r>
        <w:t>e alla fine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21337"/>
    <w:rsid w:val="000E2BA1"/>
    <w:rsid w:val="001D0F10"/>
    <w:rsid w:val="001E1062"/>
    <w:rsid w:val="00285F59"/>
    <w:rsid w:val="003B398C"/>
    <w:rsid w:val="005D2719"/>
    <w:rsid w:val="006B5759"/>
    <w:rsid w:val="00793657"/>
    <w:rsid w:val="007A4D8B"/>
    <w:rsid w:val="0087254C"/>
    <w:rsid w:val="008F5068"/>
    <w:rsid w:val="00BB6D95"/>
    <w:rsid w:val="00C26CDB"/>
    <w:rsid w:val="00C73D65"/>
    <w:rsid w:val="00C90C7C"/>
    <w:rsid w:val="00D13C43"/>
    <w:rsid w:val="00D933E1"/>
    <w:rsid w:val="00F640F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2023-11-20T17:31:00Z</dcterms:created>
  <dcterms:modified xsi:type="dcterms:W3CDTF">2023-11-20T17:31:00Z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