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C3" w:rsidRDefault="003B46C3">
      <w:bookmarkStart w:id="0" w:name="_GoBack"/>
      <w:bookmarkEnd w:id="0"/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3B46C3" w:rsidRDefault="00D07784">
            <w:pPr>
              <w:shd w:val="clear" w:color="auto" w:fill="FBD4B4"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PIANO USCITE DIDATTICHE/VISITE GUIDATE/VIAGGI D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’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ISTRUZIONE</w:t>
            </w:r>
          </w:p>
          <w:p w:rsidR="003B46C3" w:rsidRDefault="00D07784">
            <w:pPr>
              <w:shd w:val="clear" w:color="auto" w:fill="FBD4B4"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A.S. 2023/2024</w:t>
            </w:r>
          </w:p>
          <w:p w:rsidR="003B46C3" w:rsidRDefault="003B46C3">
            <w:pPr>
              <w:shd w:val="clear" w:color="auto" w:fill="FBD4B4"/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3B46C3" w:rsidRDefault="003B46C3">
            <w:pPr>
              <w:shd w:val="clear" w:color="auto" w:fill="FBD4B4"/>
              <w:spacing w:after="0" w:line="240" w:lineRule="auto"/>
              <w:jc w:val="center"/>
            </w:pPr>
          </w:p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pPr>
              <w:spacing w:after="0" w:line="240" w:lineRule="auto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INTERCLASSI/CLASSI</w:t>
            </w:r>
          </w:p>
          <w:p w:rsidR="003B46C3" w:rsidRDefault="003B46C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pPr>
              <w:spacing w:after="0" w:line="240" w:lineRule="auto"/>
            </w:pPr>
            <w:r>
              <w:rPr>
                <w:rFonts w:ascii="Book Antiqua" w:hAnsi="Book Antiqua"/>
                <w:sz w:val="24"/>
                <w:szCs w:val="24"/>
              </w:rPr>
              <w:t>N. ALUNNI (prevedere almeno 2 classi se si utilizza il pullman)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pPr>
              <w:spacing w:after="0" w:line="240" w:lineRule="auto"/>
            </w:pPr>
            <w:r>
              <w:rPr>
                <w:rFonts w:ascii="Book Antiqua" w:hAnsi="Book Antiqua"/>
                <w:sz w:val="24"/>
                <w:szCs w:val="24"/>
              </w:rPr>
              <w:t>META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pPr>
              <w:spacing w:after="0" w:line="240" w:lineRule="auto"/>
            </w:pPr>
            <w:r>
              <w:rPr>
                <w:rFonts w:ascii="Book Antiqua" w:hAnsi="Book Antiqua"/>
                <w:sz w:val="24"/>
                <w:szCs w:val="24"/>
              </w:rPr>
              <w:t>DURATA (1/2 giornata-intera giornata)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DATA DI EFFETTUAZIONE PREVISTA</w:t>
            </w:r>
          </w:p>
          <w:p w:rsidR="003B46C3" w:rsidRDefault="00D07784">
            <w:pPr>
              <w:spacing w:after="0" w:line="240" w:lineRule="auto"/>
            </w:pPr>
            <w:r>
              <w:rPr>
                <w:rFonts w:ascii="Book Antiqua" w:hAnsi="Book Antiqua"/>
                <w:sz w:val="24"/>
                <w:szCs w:val="24"/>
              </w:rPr>
              <w:t xml:space="preserve">(indicare </w:t>
            </w:r>
            <w:r>
              <w:rPr>
                <w:rFonts w:ascii="Book Antiqua" w:hAnsi="Book Antiqua"/>
                <w:sz w:val="24"/>
                <w:szCs w:val="24"/>
              </w:rPr>
              <w:t>il periodo o la data prevista)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MEZZO DI TRASPORTO UTILIZZATO</w:t>
            </w:r>
          </w:p>
          <w:p w:rsidR="003B46C3" w:rsidRDefault="00D07784">
            <w:pPr>
              <w:spacing w:after="0" w:line="240" w:lineRule="auto"/>
            </w:pPr>
            <w:r>
              <w:rPr>
                <w:rFonts w:ascii="Book Antiqua" w:hAnsi="Book Antiqua"/>
                <w:sz w:val="24"/>
                <w:szCs w:val="24"/>
              </w:rPr>
              <w:t>(pullman/treno)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DOCENTI ACCOMPAGNATORI</w:t>
            </w:r>
          </w:p>
          <w:p w:rsidR="003B46C3" w:rsidRDefault="003B46C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COSTO PREVISTO</w:t>
            </w:r>
          </w:p>
          <w:p w:rsidR="003B46C3" w:rsidRDefault="00D0778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(escluso trasporto)</w:t>
            </w:r>
          </w:p>
          <w:p w:rsidR="003B46C3" w:rsidRDefault="003B46C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OBIETTIVI COLLEGATI ALLA PROGRAMMAZIONE</w:t>
            </w:r>
          </w:p>
          <w:p w:rsidR="003B46C3" w:rsidRDefault="003B46C3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3B46C3" w:rsidRDefault="003B46C3">
            <w:pPr>
              <w:spacing w:after="0" w:line="240" w:lineRule="auto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</w:tbl>
    <w:p w:rsidR="003B46C3" w:rsidRDefault="003B46C3">
      <w:pPr>
        <w:widowControl w:val="0"/>
        <w:spacing w:line="240" w:lineRule="auto"/>
      </w:pPr>
    </w:p>
    <w:p w:rsidR="003B46C3" w:rsidRDefault="003B46C3">
      <w:pPr>
        <w:rPr>
          <w:rFonts w:ascii="Book Antiqua" w:eastAsia="Book Antiqua" w:hAnsi="Book Antiqua" w:cs="Book Antiqua"/>
          <w:sz w:val="24"/>
          <w:szCs w:val="24"/>
        </w:rPr>
      </w:pPr>
    </w:p>
    <w:p w:rsidR="003B46C3" w:rsidRDefault="00D0778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Riprendere lo schema sopra riportato per tutte le uscite </w:t>
      </w:r>
      <w:r>
        <w:rPr>
          <w:rFonts w:ascii="Book Antiqua" w:hAnsi="Book Antiqua"/>
          <w:sz w:val="24"/>
          <w:szCs w:val="24"/>
        </w:rPr>
        <w:t>didattiche/viaggi di istruzione proposti</w:t>
      </w:r>
    </w:p>
    <w:p w:rsidR="003B46C3" w:rsidRDefault="003B46C3">
      <w:pPr>
        <w:rPr>
          <w:rFonts w:ascii="Book Antiqua" w:eastAsia="Book Antiqua" w:hAnsi="Book Antiqua" w:cs="Book Antiqua"/>
          <w:sz w:val="24"/>
          <w:szCs w:val="24"/>
        </w:rPr>
      </w:pPr>
    </w:p>
    <w:p w:rsidR="003B46C3" w:rsidRDefault="003B46C3">
      <w:pPr>
        <w:rPr>
          <w:rFonts w:ascii="Book Antiqua" w:eastAsia="Book Antiqua" w:hAnsi="Book Antiqua" w:cs="Book Antiqua"/>
          <w:sz w:val="24"/>
          <w:szCs w:val="24"/>
        </w:rPr>
      </w:pPr>
    </w:p>
    <w:p w:rsidR="003B46C3" w:rsidRDefault="003B46C3">
      <w:pPr>
        <w:rPr>
          <w:rFonts w:ascii="Book Antiqua" w:eastAsia="Book Antiqua" w:hAnsi="Book Antiqua" w:cs="Book Antiqua"/>
          <w:sz w:val="24"/>
          <w:szCs w:val="24"/>
        </w:rPr>
      </w:pPr>
    </w:p>
    <w:p w:rsidR="003B46C3" w:rsidRDefault="003B46C3">
      <w:pPr>
        <w:rPr>
          <w:rFonts w:ascii="Book Antiqua" w:eastAsia="Book Antiqua" w:hAnsi="Book Antiqua" w:cs="Book Antiqua"/>
          <w:sz w:val="24"/>
          <w:szCs w:val="24"/>
        </w:rPr>
      </w:pPr>
    </w:p>
    <w:p w:rsidR="003B46C3" w:rsidRDefault="003B46C3">
      <w:pPr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>
            <w:pPr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:rsidR="003B46C3" w:rsidRDefault="00D07784">
            <w:pPr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USCITE SUL TERRITORIO/PROGETTI COMUNALI/ SPETTACOLI TEATRALI</w:t>
            </w:r>
          </w:p>
          <w:p w:rsidR="003B46C3" w:rsidRDefault="00D07784">
            <w:pPr>
              <w:jc w:val="center"/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A.S. 2023/2024</w:t>
            </w:r>
          </w:p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INTERCLASSI/CLASSI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r>
              <w:rPr>
                <w:rFonts w:ascii="Book Antiqua" w:hAnsi="Book Antiqua"/>
                <w:sz w:val="24"/>
                <w:szCs w:val="24"/>
              </w:rPr>
              <w:t>N. ALUNNI (prevedere almeno 2 classi se si utilizza il pullman)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r>
              <w:rPr>
                <w:rFonts w:ascii="Book Antiqua" w:hAnsi="Book Antiqua"/>
                <w:sz w:val="24"/>
                <w:szCs w:val="24"/>
              </w:rPr>
              <w:t>META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DATA DI EFFETTUAZIONE PREVISTA</w:t>
            </w:r>
          </w:p>
          <w:p w:rsidR="003B46C3" w:rsidRDefault="00D07784">
            <w:r>
              <w:rPr>
                <w:rFonts w:ascii="Book Antiqua" w:hAnsi="Book Antiqua"/>
                <w:sz w:val="24"/>
                <w:szCs w:val="24"/>
              </w:rPr>
              <w:t>(indicare il periodo o la data prevista)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MEZZO DI TRASPORTO UTILIZZATO</w:t>
            </w:r>
          </w:p>
          <w:p w:rsidR="003B46C3" w:rsidRDefault="00D07784">
            <w:r>
              <w:rPr>
                <w:rFonts w:ascii="Book Antiqua" w:hAnsi="Book Antiqua"/>
                <w:sz w:val="24"/>
                <w:szCs w:val="24"/>
              </w:rPr>
              <w:t>(a piedi/trasporto locale)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DOCENTI ACCOMPAGNATORI</w:t>
            </w:r>
          </w:p>
          <w:p w:rsidR="003B46C3" w:rsidRDefault="003B46C3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COSTO PREVISTO</w:t>
            </w:r>
          </w:p>
          <w:p w:rsidR="003B46C3" w:rsidRDefault="00D07784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(escluso trasporto)</w:t>
            </w:r>
          </w:p>
          <w:p w:rsidR="003B46C3" w:rsidRDefault="003B46C3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  <w:tr w:rsidR="003B46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D07784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OBIETTIVI COLLEGATI ALLA PROGRAMMAZIONE</w:t>
            </w:r>
          </w:p>
          <w:p w:rsidR="003B46C3" w:rsidRDefault="003B46C3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3B46C3" w:rsidRDefault="003B46C3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46C3" w:rsidRDefault="003B46C3"/>
        </w:tc>
      </w:tr>
    </w:tbl>
    <w:p w:rsidR="003B46C3" w:rsidRDefault="003B46C3">
      <w:pPr>
        <w:widowControl w:val="0"/>
        <w:spacing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3B46C3" w:rsidRDefault="003B46C3">
      <w:pPr>
        <w:rPr>
          <w:rFonts w:ascii="Book Antiqua" w:eastAsia="Book Antiqua" w:hAnsi="Book Antiqua" w:cs="Book Antiqua"/>
          <w:sz w:val="24"/>
          <w:szCs w:val="24"/>
        </w:rPr>
      </w:pPr>
    </w:p>
    <w:p w:rsidR="003B46C3" w:rsidRDefault="00D07784">
      <w:r>
        <w:rPr>
          <w:rFonts w:ascii="Book Antiqua" w:hAnsi="Book Antiqua"/>
          <w:sz w:val="24"/>
          <w:szCs w:val="24"/>
        </w:rPr>
        <w:t>Riprendere lo schema sopra riportato per tutte le uscite sul territorio/progetti comunali/spettacoli</w:t>
      </w:r>
      <w:r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proposti</w:t>
      </w:r>
    </w:p>
    <w:sectPr w:rsidR="003B46C3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84" w:rsidRDefault="00D07784">
      <w:pPr>
        <w:spacing w:after="0" w:line="240" w:lineRule="auto"/>
      </w:pPr>
      <w:r>
        <w:separator/>
      </w:r>
    </w:p>
  </w:endnote>
  <w:endnote w:type="continuationSeparator" w:id="0">
    <w:p w:rsidR="00D07784" w:rsidRDefault="00D0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6C3" w:rsidRDefault="003B46C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84" w:rsidRDefault="00D07784">
      <w:pPr>
        <w:spacing w:after="0" w:line="240" w:lineRule="auto"/>
      </w:pPr>
      <w:r>
        <w:separator/>
      </w:r>
    </w:p>
  </w:footnote>
  <w:footnote w:type="continuationSeparator" w:id="0">
    <w:p w:rsidR="00D07784" w:rsidRDefault="00D0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6C3" w:rsidRDefault="003B46C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3"/>
    <w:rsid w:val="003B46C3"/>
    <w:rsid w:val="00560413"/>
    <w:rsid w:val="00D0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816AD-C51E-4A49-8391-A3449BAC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 Scolastico</cp:lastModifiedBy>
  <cp:revision>2</cp:revision>
  <dcterms:created xsi:type="dcterms:W3CDTF">2023-09-20T16:28:00Z</dcterms:created>
  <dcterms:modified xsi:type="dcterms:W3CDTF">2023-09-20T16:28:00Z</dcterms:modified>
</cp:coreProperties>
</file>